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899" w14:textId="77777777" w:rsidR="000F47D5" w:rsidRDefault="000F47D5" w:rsidP="000F47D5">
      <w:pPr>
        <w:rPr>
          <w:rFonts w:ascii="Cambria" w:hAnsi="Cambria"/>
          <w:sz w:val="24"/>
          <w:szCs w:val="24"/>
        </w:rPr>
      </w:pPr>
    </w:p>
    <w:p w14:paraId="3BA8402D" w14:textId="77777777" w:rsidR="000F47D5" w:rsidRDefault="000F47D5" w:rsidP="000F47D5">
      <w:pPr>
        <w:rPr>
          <w:rFonts w:ascii="Cambria" w:hAnsi="Cambria"/>
          <w:sz w:val="24"/>
          <w:szCs w:val="24"/>
        </w:rPr>
      </w:pPr>
    </w:p>
    <w:p w14:paraId="40B2D9D6" w14:textId="77777777" w:rsidR="000F47D5" w:rsidRPr="00221C44" w:rsidRDefault="000F47D5" w:rsidP="000F47D5">
      <w:pPr>
        <w:rPr>
          <w:rFonts w:ascii="Cambria" w:hAnsi="Cambria"/>
          <w:sz w:val="24"/>
          <w:szCs w:val="24"/>
        </w:rPr>
      </w:pPr>
    </w:p>
    <w:p w14:paraId="285BB844" w14:textId="77777777" w:rsidR="00BC55BE" w:rsidRDefault="00BC55BE" w:rsidP="001C727B">
      <w:pPr>
        <w:tabs>
          <w:tab w:val="left" w:pos="405"/>
        </w:tabs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noProof/>
          <w:sz w:val="32"/>
          <w:szCs w:val="32"/>
        </w:rPr>
        <w:tab/>
      </w:r>
    </w:p>
    <w:p w14:paraId="61B8D427" w14:textId="77777777" w:rsidR="002C14C7" w:rsidRDefault="002C14C7">
      <w:pPr>
        <w:rPr>
          <w:rFonts w:ascii="Cambria" w:hAnsi="Cambria"/>
        </w:rPr>
      </w:pPr>
    </w:p>
    <w:p w14:paraId="0AAFD901" w14:textId="77777777" w:rsidR="00BC7DEF" w:rsidRDefault="00BC7DEF" w:rsidP="00BC7DEF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ČESTNÉ PROHLÁŠENÍ</w:t>
      </w:r>
    </w:p>
    <w:p w14:paraId="1724A002" w14:textId="77777777" w:rsidR="00BC7DEF" w:rsidRDefault="00BC7DEF" w:rsidP="00BC7DEF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31B1962" w14:textId="77777777" w:rsidR="00BC7DEF" w:rsidRPr="000650F5" w:rsidRDefault="00BC7DEF" w:rsidP="00BC7DEF">
      <w:pPr>
        <w:ind w:left="3540" w:firstLine="708"/>
        <w:rPr>
          <w:rFonts w:ascii="Cambria" w:hAnsi="Cambria"/>
          <w:sz w:val="22"/>
          <w:szCs w:val="22"/>
        </w:rPr>
      </w:pPr>
    </w:p>
    <w:p w14:paraId="71A9A854" w14:textId="52A70E8E" w:rsidR="00BC7DEF" w:rsidRPr="00BC7DEF" w:rsidRDefault="00BC7DEF" w:rsidP="00BC7DEF">
      <w:pPr>
        <w:spacing w:after="240"/>
        <w:rPr>
          <w:rFonts w:ascii="Cambria" w:hAnsi="Cambria"/>
          <w:b/>
          <w:bCs/>
          <w:sz w:val="22"/>
          <w:szCs w:val="22"/>
        </w:rPr>
      </w:pPr>
      <w:r w:rsidRPr="000650F5">
        <w:rPr>
          <w:rFonts w:ascii="Cambria" w:hAnsi="Cambria"/>
          <w:sz w:val="22"/>
          <w:szCs w:val="22"/>
        </w:rPr>
        <w:t>Spisová značka exekučního řízení</w:t>
      </w:r>
      <w:r>
        <w:rPr>
          <w:rFonts w:ascii="Cambria" w:hAnsi="Cambria"/>
          <w:sz w:val="22"/>
          <w:szCs w:val="22"/>
        </w:rPr>
        <w:t xml:space="preserve">: </w:t>
      </w:r>
    </w:p>
    <w:p w14:paraId="14AB95BB" w14:textId="77777777" w:rsidR="00BC7DEF" w:rsidRDefault="00BC7DEF" w:rsidP="00BC7DEF">
      <w:pPr>
        <w:spacing w:after="240"/>
        <w:rPr>
          <w:rFonts w:ascii="Cambria" w:hAnsi="Cambria"/>
          <w:sz w:val="22"/>
          <w:szCs w:val="22"/>
        </w:rPr>
      </w:pPr>
    </w:p>
    <w:p w14:paraId="159BDA1D" w14:textId="77777777" w:rsidR="00BC7DEF" w:rsidRPr="000F7AAF" w:rsidRDefault="00BC7DEF" w:rsidP="00BC7DEF">
      <w:pPr>
        <w:spacing w:after="240"/>
        <w:rPr>
          <w:rFonts w:ascii="Cambria" w:hAnsi="Cambria"/>
          <w:b/>
          <w:bCs/>
          <w:sz w:val="22"/>
          <w:szCs w:val="22"/>
        </w:rPr>
      </w:pPr>
      <w:r w:rsidRPr="000F7AAF">
        <w:rPr>
          <w:rFonts w:ascii="Cambria" w:hAnsi="Cambria"/>
          <w:b/>
          <w:bCs/>
          <w:sz w:val="22"/>
          <w:szCs w:val="22"/>
        </w:rPr>
        <w:t xml:space="preserve">Označení osoby, která činí prohlášení: </w:t>
      </w:r>
    </w:p>
    <w:p w14:paraId="170B4056" w14:textId="77777777" w:rsidR="00BC7DEF" w:rsidRDefault="00BC7DEF" w:rsidP="00BC7DEF">
      <w:p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jméno, příjmení: </w:t>
      </w:r>
    </w:p>
    <w:p w14:paraId="25AFE6C1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adresa: </w:t>
      </w:r>
    </w:p>
    <w:p w14:paraId="683446D6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</w:p>
    <w:p w14:paraId="388E7FF2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  <w:r w:rsidRPr="000650F5">
        <w:rPr>
          <w:rFonts w:ascii="Cambria" w:hAnsi="Cambria"/>
          <w:sz w:val="22"/>
          <w:szCs w:val="22"/>
        </w:rPr>
        <w:t xml:space="preserve">Čestně prohlašuji, že nebudu k danému exekučnímu spisu podávat námitky, odvolání, </w:t>
      </w:r>
      <w:r>
        <w:rPr>
          <w:rFonts w:ascii="Cambria" w:hAnsi="Cambria"/>
          <w:sz w:val="22"/>
          <w:szCs w:val="22"/>
        </w:rPr>
        <w:t>do</w:t>
      </w:r>
      <w:r w:rsidRPr="000650F5">
        <w:rPr>
          <w:rFonts w:ascii="Cambria" w:hAnsi="Cambria"/>
          <w:sz w:val="22"/>
          <w:szCs w:val="22"/>
        </w:rPr>
        <w:t>volání ani návrh na zastavení a odklad, který by bránil či oddaloval ukončení této exekuce.</w:t>
      </w:r>
    </w:p>
    <w:p w14:paraId="4DCF3896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</w:p>
    <w:p w14:paraId="21BAABE2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</w:p>
    <w:p w14:paraId="1160CB54" w14:textId="77777777" w:rsidR="00BC7DEF" w:rsidRPr="000650F5" w:rsidRDefault="00BC7DEF" w:rsidP="00BC7DEF">
      <w:pPr>
        <w:spacing w:after="240"/>
        <w:rPr>
          <w:rFonts w:ascii="Cambria" w:hAnsi="Cambria"/>
          <w:sz w:val="22"/>
          <w:szCs w:val="22"/>
        </w:rPr>
      </w:pPr>
    </w:p>
    <w:p w14:paraId="49652145" w14:textId="39288C11" w:rsidR="00BC7DEF" w:rsidRDefault="00BC7DEF" w:rsidP="00BC7DEF">
      <w:pPr>
        <w:spacing w:after="240"/>
      </w:pPr>
      <w:r w:rsidRPr="000650F5">
        <w:rPr>
          <w:rFonts w:ascii="Cambria" w:hAnsi="Cambria"/>
          <w:sz w:val="22"/>
          <w:szCs w:val="22"/>
        </w:rPr>
        <w:t>V</w:t>
      </w:r>
      <w:r w:rsidR="00AC3801">
        <w:rPr>
          <w:rFonts w:ascii="Cambria" w:hAnsi="Cambria"/>
          <w:sz w:val="22"/>
          <w:szCs w:val="22"/>
        </w:rPr>
        <w:t xml:space="preserve"> …………………….</w:t>
      </w:r>
      <w:r>
        <w:rPr>
          <w:rFonts w:ascii="Cambria" w:hAnsi="Cambria"/>
          <w:sz w:val="22"/>
          <w:szCs w:val="22"/>
        </w:rPr>
        <w:t xml:space="preserve"> </w:t>
      </w:r>
      <w:r w:rsidRPr="000650F5">
        <w:rPr>
          <w:rFonts w:ascii="Cambria" w:hAnsi="Cambria"/>
          <w:sz w:val="22"/>
          <w:szCs w:val="22"/>
        </w:rPr>
        <w:t>dne</w:t>
      </w:r>
      <w:r>
        <w:rPr>
          <w:rFonts w:ascii="Cambria" w:hAnsi="Cambria"/>
          <w:sz w:val="22"/>
          <w:szCs w:val="22"/>
        </w:rPr>
        <w:t>:</w:t>
      </w:r>
    </w:p>
    <w:p w14:paraId="47BA200B" w14:textId="77777777" w:rsidR="00BC7DEF" w:rsidRDefault="00BC7DEF" w:rsidP="00BC7DEF"/>
    <w:p w14:paraId="4A6C26E1" w14:textId="77777777" w:rsidR="00BC7DEF" w:rsidRDefault="00BC7DEF" w:rsidP="00BC7DEF"/>
    <w:p w14:paraId="321C5A42" w14:textId="77777777" w:rsidR="00BC7DEF" w:rsidRPr="00531A4A" w:rsidRDefault="00BC7DEF" w:rsidP="00BC7DEF">
      <w:pPr>
        <w:tabs>
          <w:tab w:val="left" w:pos="2627"/>
        </w:tabs>
        <w:rPr>
          <w:rFonts w:ascii="Cambria" w:hAnsi="Cambria"/>
        </w:rPr>
      </w:pPr>
    </w:p>
    <w:p w14:paraId="04BF6BA0" w14:textId="77777777" w:rsidR="00BC7DEF" w:rsidRDefault="00BC7DEF"/>
    <w:sectPr w:rsidR="00BC7DEF" w:rsidSect="002A6961">
      <w:pgSz w:w="11906" w:h="16838"/>
      <w:pgMar w:top="85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F7D2" w14:textId="77777777" w:rsidR="002A6961" w:rsidRDefault="002A6961" w:rsidP="003723F7">
      <w:r>
        <w:separator/>
      </w:r>
    </w:p>
  </w:endnote>
  <w:endnote w:type="continuationSeparator" w:id="0">
    <w:p w14:paraId="195415F4" w14:textId="77777777" w:rsidR="002A6961" w:rsidRDefault="002A6961" w:rsidP="003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6122" w14:textId="77777777" w:rsidR="002A6961" w:rsidRDefault="002A6961" w:rsidP="003723F7">
      <w:r>
        <w:separator/>
      </w:r>
    </w:p>
  </w:footnote>
  <w:footnote w:type="continuationSeparator" w:id="0">
    <w:p w14:paraId="7A898E6E" w14:textId="77777777" w:rsidR="002A6961" w:rsidRDefault="002A6961" w:rsidP="0037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5"/>
    <w:rsid w:val="00010925"/>
    <w:rsid w:val="000650F5"/>
    <w:rsid w:val="000877B7"/>
    <w:rsid w:val="000D41C6"/>
    <w:rsid w:val="000F47D5"/>
    <w:rsid w:val="000F7AAF"/>
    <w:rsid w:val="001C727B"/>
    <w:rsid w:val="00221C44"/>
    <w:rsid w:val="002A6961"/>
    <w:rsid w:val="002C14C7"/>
    <w:rsid w:val="003723F7"/>
    <w:rsid w:val="004178F8"/>
    <w:rsid w:val="00494CE0"/>
    <w:rsid w:val="004A208C"/>
    <w:rsid w:val="00531A4A"/>
    <w:rsid w:val="005961F6"/>
    <w:rsid w:val="005B3863"/>
    <w:rsid w:val="00613AB1"/>
    <w:rsid w:val="006C4EE9"/>
    <w:rsid w:val="006E1CF8"/>
    <w:rsid w:val="00882F8F"/>
    <w:rsid w:val="009724C5"/>
    <w:rsid w:val="0099382E"/>
    <w:rsid w:val="009C46B1"/>
    <w:rsid w:val="00A1018D"/>
    <w:rsid w:val="00A315B7"/>
    <w:rsid w:val="00AC3801"/>
    <w:rsid w:val="00AD454B"/>
    <w:rsid w:val="00B05101"/>
    <w:rsid w:val="00B3780D"/>
    <w:rsid w:val="00BA2715"/>
    <w:rsid w:val="00BB650F"/>
    <w:rsid w:val="00BC55BE"/>
    <w:rsid w:val="00BC7DEF"/>
    <w:rsid w:val="00C11351"/>
    <w:rsid w:val="00C36446"/>
    <w:rsid w:val="00C5486B"/>
    <w:rsid w:val="00DC52C6"/>
    <w:rsid w:val="00ED051E"/>
    <w:rsid w:val="00F304A8"/>
    <w:rsid w:val="00F543D6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8201B"/>
  <w14:defaultImageDpi w14:val="0"/>
  <w15:docId w15:val="{9E1B04A9-9CE6-4A31-95E2-7EAA8A71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7D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47D5"/>
    <w:rPr>
      <w:rFonts w:ascii="Times New Roman" w:hAnsi="Times New Roman" w:cs="Times New Roman"/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47D5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F47D5"/>
    <w:rPr>
      <w:rFonts w:ascii="Courier New" w:eastAsiaTheme="minorEastAsia" w:hAnsi="Courier New" w:cs="Courier New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723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3F7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372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3F7"/>
    <w:rPr>
      <w:rFonts w:ascii="Times New Roman" w:eastAsiaTheme="minorEastAsia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Koutníková</dc:creator>
  <cp:keywords/>
  <dc:description/>
  <cp:lastModifiedBy>it4</cp:lastModifiedBy>
  <cp:revision>2</cp:revision>
  <dcterms:created xsi:type="dcterms:W3CDTF">2024-04-16T14:20:00Z</dcterms:created>
  <dcterms:modified xsi:type="dcterms:W3CDTF">2024-04-16T14:20:00Z</dcterms:modified>
</cp:coreProperties>
</file>